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3" w:type="dxa"/>
        <w:tblInd w:w="-459" w:type="dxa"/>
        <w:tblLook w:val="04A0" w:firstRow="1" w:lastRow="0" w:firstColumn="1" w:lastColumn="0" w:noHBand="0" w:noVBand="1"/>
      </w:tblPr>
      <w:tblGrid>
        <w:gridCol w:w="4928"/>
        <w:gridCol w:w="4595"/>
      </w:tblGrid>
      <w:tr w:rsidR="005F5DD9" w:rsidRPr="008F778C" w:rsidTr="005F5DD9">
        <w:trPr>
          <w:trHeight w:val="7918"/>
        </w:trPr>
        <w:tc>
          <w:tcPr>
            <w:tcW w:w="4928" w:type="dxa"/>
            <w:shd w:val="clear" w:color="auto" w:fill="auto"/>
          </w:tcPr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224730976"/>
            <w:bookmarkStart w:id="1" w:name="_GoBack"/>
            <w:bookmarkEnd w:id="1"/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ΑΙΤΗΣΗ ΥΠΟΨΗΦΙΟΤΗΤΑΣ – 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ΥΠΕΥΘΥΝΗ ΔΗΛΩΣΗ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ΕΠΩΝΥΜΟ: ………………………………………..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ΟΝΟΜΑ: 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ΠΑΤΡΩΝΥΜΟ: …………………………………….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ΤΜΗΜΑ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/ΣΧΟΛΗ</w:t>
            </w: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: 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ΤΗΛ.: ………………………………………………</w:t>
            </w:r>
          </w:p>
          <w:p w:rsidR="005F5DD9" w:rsidRPr="00583B32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Email: ……………………………………………….</w:t>
            </w: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B1A20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Θέμα: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Υποψηφιότητα για την εκλογή εκπροσώπου του </w:t>
            </w:r>
            <w:r w:rsidRPr="008F778C">
              <w:rPr>
                <w:rFonts w:asciiTheme="minorHAnsi" w:hAnsiTheme="minorHAnsi" w:cstheme="minorHAnsi"/>
                <w:b/>
                <w:sz w:val="22"/>
                <w:szCs w:val="22"/>
              </w:rPr>
              <w:t>Ειδικού Τεχνικού Εργαστηριακού Προσωπικού (Ε.Τ.Ε.Π.),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ου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0D58DB" w:rsidRDefault="005F5DD9" w:rsidP="00C9659F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5" w:type="dxa"/>
            <w:shd w:val="clear" w:color="auto" w:fill="auto"/>
          </w:tcPr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Π Ρ Ο Σ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ΤΟΝ ΠΡΥΤΑΝΗ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b/>
                <w:sz w:val="22"/>
                <w:szCs w:val="22"/>
              </w:rPr>
              <w:t>ΤΟΥ ΔΗΜΟΚΡΙΤΕΙΟΥ ΠΑΝΕΠΙΣΤΗΜΙΟΥ ΘΡΑΚΗΣ</w:t>
            </w:r>
          </w:p>
          <w:p w:rsidR="005F5DD9" w:rsidRPr="00583B32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(δια του Τμήματος Διοικητικών Υποθέσεων Καβάλας – Δράμας του ΔΠΘ)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Με την παρούσα αίτηση υποβάλλω υποψηφιότητα για την εκλογή μου ως εκπρόσωπος του Ειδικού Τεχνικού Εργαστηριακού Προσωπικού (Ε.Τ.Ε.Π.), στη Σύγκλητο του Δημοκρ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ιτείου</w:t>
            </w: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 xml:space="preserve"> Πανεπιστημίου Θράκης.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3B32">
              <w:rPr>
                <w:rFonts w:asciiTheme="minorHAnsi" w:hAnsiTheme="minorHAnsi" w:cstheme="minorHAnsi"/>
                <w:sz w:val="22"/>
                <w:szCs w:val="22"/>
              </w:rPr>
              <w:t xml:space="preserve">Με ατομική μου ευθύνη και γνωρίζοντας τις υποχρεώσεις που απορρέουν από την ανωτέρω θέση, όπως αυτές προβλέπονται από τις διατάξεις του ν.4957/2022 (Α΄141), όπως ισχύει με τον ν. 5224/2025 (Α΄142), δηλώνω ότι συναινώ στη συλλογή και επεξεργασία δεδομένων προσωπικού χαρακτήρα από το Όργανο Διενέργειας Εκλογών (Ο.Δ.Ε.) [Κανονισμός ΕΕ 2016/679 του Ευρωπαϊκού Κοινοβουλίου και εθνική νομοθεσία ν. 4624/2019 (Α΄137)], όπως αυτά αναφέρονται στην παρούσα αίτηση και σχετίζονται με την ψηφοφορία στο πλαίσιο της διαδικασίας της </w:t>
            </w:r>
            <w:proofErr w:type="spellStart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υπ΄αρ</w:t>
            </w:r>
            <w:proofErr w:type="spellEnd"/>
            <w:r w:rsidRPr="00583B32">
              <w:rPr>
                <w:rFonts w:asciiTheme="minorHAnsi" w:hAnsiTheme="minorHAnsi" w:cstheme="minorHAnsi"/>
                <w:sz w:val="22"/>
                <w:szCs w:val="22"/>
              </w:rPr>
              <w:t>. ………./..-….-2026 (ΑΔΑ: ………..) προκήρυξης.</w:t>
            </w:r>
          </w:p>
          <w:p w:rsidR="005F5DD9" w:rsidRPr="008F778C" w:rsidRDefault="005F5DD9" w:rsidP="00C9659F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Κομοτηνή  …/….../202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F5DD9" w:rsidRPr="008F778C" w:rsidRDefault="005F5DD9" w:rsidP="00C9659F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778C">
              <w:rPr>
                <w:rFonts w:asciiTheme="minorHAnsi" w:hAnsiTheme="minorHAnsi" w:cstheme="minorHAnsi"/>
                <w:sz w:val="22"/>
                <w:szCs w:val="22"/>
              </w:rPr>
              <w:t>Ο Αιτών/ Η Αιτούσ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</w:t>
            </w:r>
          </w:p>
        </w:tc>
      </w:tr>
      <w:bookmarkEnd w:id="0"/>
    </w:tbl>
    <w:p w:rsidR="00754DF2" w:rsidRDefault="00754DF2"/>
    <w:sectPr w:rsidR="00754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2F8" w:rsidRDefault="00CD02F8" w:rsidP="005F5DD9">
      <w:r>
        <w:separator/>
      </w:r>
    </w:p>
  </w:endnote>
  <w:endnote w:type="continuationSeparator" w:id="0">
    <w:p w:rsidR="00CD02F8" w:rsidRDefault="00CD02F8" w:rsidP="005F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2F8" w:rsidRDefault="00CD02F8" w:rsidP="005F5DD9">
      <w:r>
        <w:separator/>
      </w:r>
    </w:p>
  </w:footnote>
  <w:footnote w:type="continuationSeparator" w:id="0">
    <w:p w:rsidR="00CD02F8" w:rsidRDefault="00CD02F8" w:rsidP="005F5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25"/>
    <w:rsid w:val="00137025"/>
    <w:rsid w:val="005F5DD9"/>
    <w:rsid w:val="00746856"/>
    <w:rsid w:val="00754DF2"/>
    <w:rsid w:val="00B11DCE"/>
    <w:rsid w:val="00C84ECC"/>
    <w:rsid w:val="00C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08732-F180-4A1F-A638-BB6F2252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0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5F5D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F5DD9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Χαρίκλεια Σαουλίδου</dc:creator>
  <cp:keywords/>
  <dc:description/>
  <cp:lastModifiedBy>Χαρίκλεια Παπαδοπούλου</cp:lastModifiedBy>
  <cp:revision>2</cp:revision>
  <dcterms:created xsi:type="dcterms:W3CDTF">2026-04-02T09:38:00Z</dcterms:created>
  <dcterms:modified xsi:type="dcterms:W3CDTF">2026-04-02T09:38:00Z</dcterms:modified>
</cp:coreProperties>
</file>